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4A" w:rsidRDefault="00DA4E4A" w:rsidP="00DA4E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 w:rsidRPr="00BE5C77">
        <w:rPr>
          <w:rFonts w:ascii="Times New Roman" w:hAnsi="Times New Roman" w:cs="Times New Roman"/>
          <w:sz w:val="32"/>
          <w:szCs w:val="32"/>
        </w:rPr>
        <w:t>Vilniaus</w:t>
      </w:r>
      <w:proofErr w:type="spellEnd"/>
      <w:r w:rsidRPr="00BE5C7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E5C77">
        <w:rPr>
          <w:rFonts w:ascii="Times New Roman" w:hAnsi="Times New Roman" w:cs="Times New Roman"/>
          <w:sz w:val="32"/>
          <w:szCs w:val="32"/>
        </w:rPr>
        <w:t>lopšelio-dar</w:t>
      </w:r>
      <w:r>
        <w:rPr>
          <w:rFonts w:ascii="Times New Roman" w:hAnsi="Times New Roman" w:cs="Times New Roman"/>
          <w:sz w:val="32"/>
          <w:szCs w:val="32"/>
        </w:rPr>
        <w:t>ž</w:t>
      </w:r>
      <w:r w:rsidRPr="00BE5C77">
        <w:rPr>
          <w:rFonts w:ascii="Times New Roman" w:hAnsi="Times New Roman" w:cs="Times New Roman"/>
          <w:sz w:val="32"/>
          <w:szCs w:val="32"/>
        </w:rPr>
        <w:t>elio</w:t>
      </w:r>
      <w:proofErr w:type="spellEnd"/>
      <w:r w:rsidRPr="00BE5C7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E5C77">
        <w:rPr>
          <w:rFonts w:ascii="Times New Roman" w:hAnsi="Times New Roman" w:cs="Times New Roman"/>
          <w:sz w:val="32"/>
          <w:szCs w:val="32"/>
        </w:rPr>
        <w:t>bendruomenės</w:t>
      </w:r>
      <w:proofErr w:type="spellEnd"/>
      <w:r w:rsidRPr="00BE5C7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E5C77">
        <w:rPr>
          <w:rFonts w:ascii="Times New Roman" w:hAnsi="Times New Roman" w:cs="Times New Roman"/>
          <w:sz w:val="32"/>
          <w:szCs w:val="32"/>
        </w:rPr>
        <w:t>projekto</w:t>
      </w:r>
      <w:proofErr w:type="spellEnd"/>
      <w:r w:rsidRPr="00BE5C77">
        <w:rPr>
          <w:rFonts w:ascii="Times New Roman" w:hAnsi="Times New Roman" w:cs="Times New Roman"/>
          <w:sz w:val="32"/>
          <w:szCs w:val="32"/>
        </w:rPr>
        <w:t xml:space="preserve"> “</w:t>
      </w:r>
      <w:r>
        <w:rPr>
          <w:rFonts w:ascii="Times New Roman" w:hAnsi="Times New Roman" w:cs="Times New Roman"/>
          <w:sz w:val="32"/>
          <w:szCs w:val="32"/>
        </w:rPr>
        <w:t xml:space="preserve">Su </w:t>
      </w:r>
      <w:proofErr w:type="spellStart"/>
      <w:r>
        <w:rPr>
          <w:rFonts w:ascii="Times New Roman" w:hAnsi="Times New Roman" w:cs="Times New Roman"/>
          <w:sz w:val="32"/>
          <w:szCs w:val="32"/>
        </w:rPr>
        <w:t>knygele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kartu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pasaulį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kuriu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” </w:t>
      </w:r>
    </w:p>
    <w:p w:rsidR="00DA4E4A" w:rsidRDefault="00DA4E4A" w:rsidP="00DA4E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II </w:t>
      </w:r>
      <w:proofErr w:type="spellStart"/>
      <w:r>
        <w:rPr>
          <w:rFonts w:ascii="Times New Roman" w:hAnsi="Times New Roman" w:cs="Times New Roman"/>
          <w:sz w:val="32"/>
          <w:szCs w:val="32"/>
        </w:rPr>
        <w:t>etapo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renginių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planas</w:t>
      </w:r>
      <w:proofErr w:type="spellEnd"/>
    </w:p>
    <w:p w:rsidR="00DA4E4A" w:rsidRPr="00DA4E4A" w:rsidRDefault="00DA4E4A" w:rsidP="002E6F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Nuo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11-04 d. </w:t>
      </w:r>
      <w:proofErr w:type="spellStart"/>
      <w:r>
        <w:rPr>
          <w:rFonts w:ascii="Times New Roman" w:hAnsi="Times New Roman" w:cs="Times New Roman"/>
          <w:sz w:val="32"/>
          <w:szCs w:val="32"/>
        </w:rPr>
        <w:t>iki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12-31 d</w:t>
      </w:r>
      <w:r w:rsidR="002E6FA8">
        <w:rPr>
          <w:rFonts w:ascii="Times New Roman" w:hAnsi="Times New Roman" w:cs="Times New Roman"/>
          <w:sz w:val="32"/>
          <w:szCs w:val="32"/>
        </w:rPr>
        <w:t>.</w:t>
      </w:r>
      <w:r w:rsidRPr="003B5EE7">
        <w:rPr>
          <w:rFonts w:ascii="Times New Roman" w:hAnsi="Times New Roman" w:cs="Times New Roman"/>
          <w:sz w:val="28"/>
          <w:szCs w:val="28"/>
          <w:lang w:val="lt-LT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tbl>
      <w:tblPr>
        <w:tblStyle w:val="Lentelstinklelis"/>
        <w:tblW w:w="14170" w:type="dxa"/>
        <w:tblLook w:val="04A0" w:firstRow="1" w:lastRow="0" w:firstColumn="1" w:lastColumn="0" w:noHBand="0" w:noVBand="1"/>
      </w:tblPr>
      <w:tblGrid>
        <w:gridCol w:w="4106"/>
        <w:gridCol w:w="6095"/>
        <w:gridCol w:w="3969"/>
      </w:tblGrid>
      <w:tr w:rsidR="00DA4E4A" w:rsidRPr="003B5EE7" w:rsidTr="00243685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A" w:rsidRPr="003B5EE7" w:rsidRDefault="00DA4E4A" w:rsidP="0024368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A" w:rsidRPr="003B5EE7" w:rsidRDefault="00DA4E4A" w:rsidP="0024368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Priemonės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A" w:rsidRPr="003B5EE7" w:rsidRDefault="00DA4E4A" w:rsidP="0024368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Įgyvendinimo data</w:t>
            </w:r>
          </w:p>
        </w:tc>
      </w:tr>
      <w:tr w:rsidR="00DA4E4A" w:rsidRPr="003B5EE7" w:rsidTr="00243685">
        <w:trPr>
          <w:trHeight w:val="629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A" w:rsidRPr="003B5EE7" w:rsidRDefault="00DA4E4A" w:rsidP="002436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Žibintų šventė  “Ugnele, nušvieski man kelią”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A" w:rsidRPr="003B5EE7" w:rsidRDefault="00DA4E4A" w:rsidP="002436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Pramoga lauke kartu su tėvais  </w:t>
            </w:r>
          </w:p>
          <w:p w:rsidR="00DA4E4A" w:rsidRPr="003B5EE7" w:rsidRDefault="00DA4E4A" w:rsidP="0024368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Gražiausių žibintų paroda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A" w:rsidRPr="003B5EE7" w:rsidRDefault="00DA4E4A" w:rsidP="002436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11-14 d.17:30</w:t>
            </w: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val.</w:t>
            </w:r>
          </w:p>
          <w:p w:rsidR="00DA4E4A" w:rsidRPr="003B5EE7" w:rsidRDefault="00DA4E4A" w:rsidP="002436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bendruomenė</w:t>
            </w:r>
          </w:p>
        </w:tc>
      </w:tr>
      <w:tr w:rsidR="00DA4E4A" w:rsidRPr="003B5EE7" w:rsidTr="00243685">
        <w:trPr>
          <w:trHeight w:val="978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A" w:rsidRPr="003B5EE7" w:rsidRDefault="00DA4E4A" w:rsidP="0024368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Tolerancijos diena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A" w:rsidRPr="003B5EE7" w:rsidRDefault="00DA4E4A" w:rsidP="002436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Ugdytinių kūrybinis darbas </w:t>
            </w: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Švyturys</w:t>
            </w: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” </w:t>
            </w:r>
          </w:p>
          <w:p w:rsidR="00DA4E4A" w:rsidRPr="003B5EE7" w:rsidRDefault="00DA4E4A" w:rsidP="002436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Pedagogų spektaklis įstaigos ugdytiniams </w:t>
            </w: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Rainiuko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pasaka“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A" w:rsidRPr="003B5EE7" w:rsidRDefault="00DA4E4A" w:rsidP="002436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Nuo 11-15 iki 11-18</w:t>
            </w: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DA4E4A" w:rsidRPr="003B5EE7" w:rsidRDefault="00DA4E4A" w:rsidP="0024368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bendruomenė</w:t>
            </w:r>
          </w:p>
        </w:tc>
      </w:tr>
      <w:tr w:rsidR="00DA4E4A" w:rsidRPr="003B5EE7" w:rsidTr="002E6FA8">
        <w:trPr>
          <w:trHeight w:val="766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4A" w:rsidRPr="003B5EE7" w:rsidRDefault="00DA4E4A" w:rsidP="00DA4E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Akcija „Gerumo niekad nebūna per daug“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4A" w:rsidRPr="003B5EE7" w:rsidRDefault="002E412A" w:rsidP="008A18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Maisto </w:t>
            </w:r>
            <w:r w:rsidR="008A18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bankas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gyvūnams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4A" w:rsidRDefault="002E6FA8" w:rsidP="002436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11-25 iki 12-13</w:t>
            </w:r>
          </w:p>
          <w:p w:rsidR="00DA4E4A" w:rsidRPr="003B5EE7" w:rsidRDefault="002E6FA8" w:rsidP="002436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bendruomenė</w:t>
            </w:r>
          </w:p>
        </w:tc>
      </w:tr>
      <w:tr w:rsidR="00DA4E4A" w:rsidRPr="003B5EE7" w:rsidTr="00DD385A">
        <w:trPr>
          <w:trHeight w:val="623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4E4A" w:rsidRPr="003B5EE7" w:rsidRDefault="00DA4E4A" w:rsidP="00243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Respublikinis sporto renginys “Nykštukų bėgimas. Žiema 2019“</w:t>
            </w:r>
            <w:r w:rsidRPr="003B5EE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”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4E4A" w:rsidRPr="003B5EE7" w:rsidRDefault="00DA4E4A" w:rsidP="0024368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Respublikinė sporto pramoga</w:t>
            </w:r>
            <w:r w:rsidR="009D59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-bėgimas Minties gimnazijos stadione</w:t>
            </w:r>
            <w:r w:rsidR="008A18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kartu su Nijolei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4E4A" w:rsidRPr="003B5EE7" w:rsidRDefault="00DA4E4A" w:rsidP="002436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12-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02</w:t>
            </w:r>
          </w:p>
          <w:p w:rsidR="00DA4E4A" w:rsidRPr="003B5EE7" w:rsidRDefault="00DA4E4A" w:rsidP="0024368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Ikimokyklinės įstaigos Lietuvos mastu</w:t>
            </w:r>
          </w:p>
        </w:tc>
      </w:tr>
      <w:tr w:rsidR="00DA4E4A" w:rsidRPr="003B5EE7" w:rsidTr="00DD385A">
        <w:trPr>
          <w:trHeight w:val="776"/>
        </w:trPr>
        <w:tc>
          <w:tcPr>
            <w:tcW w:w="41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4A" w:rsidRPr="003B5EE7" w:rsidRDefault="00DA4E4A" w:rsidP="00DA4E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Grupių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vakaronės “Kalėdų belaukiant“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4A" w:rsidRPr="003B5EE7" w:rsidRDefault="00DA4E4A" w:rsidP="0024368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</w:t>
            </w: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ūrybinės dirbtuvės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kartu su šeima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4A" w:rsidRPr="003B5EE7" w:rsidRDefault="00DA4E4A" w:rsidP="002436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12-03</w:t>
            </w:r>
            <w:r w:rsidR="002E6F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iki </w:t>
            </w:r>
            <w:r w:rsidR="00FB5D4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12-13</w:t>
            </w:r>
          </w:p>
          <w:p w:rsidR="00DA4E4A" w:rsidRPr="003B5EE7" w:rsidRDefault="00DA4E4A" w:rsidP="0024368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Ugdytiniai, pedagogai ir tėveliai</w:t>
            </w:r>
          </w:p>
        </w:tc>
      </w:tr>
      <w:tr w:rsidR="00DA4E4A" w:rsidRPr="003B5EE7" w:rsidTr="00DD385A">
        <w:trPr>
          <w:trHeight w:val="633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4A" w:rsidRPr="003B5EE7" w:rsidRDefault="00DA4E4A" w:rsidP="002E41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  <w:r w:rsidR="002E412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Mus aplankė besmegeniai</w:t>
            </w:r>
            <w:r w:rsidRPr="003B5EE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”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4A" w:rsidRPr="003B5EE7" w:rsidRDefault="00DA4E4A" w:rsidP="00DD385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lang w:val="lt-LT"/>
              </w:rPr>
              <w:t>Įstai</w:t>
            </w:r>
            <w:r>
              <w:rPr>
                <w:rFonts w:ascii="Times New Roman" w:hAnsi="Times New Roman" w:cs="Times New Roman"/>
                <w:lang w:val="lt-LT"/>
              </w:rPr>
              <w:t>gos patalpų, (laiptinių, grupių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lauko erdvių) puošimas</w:t>
            </w:r>
            <w:r>
              <w:rPr>
                <w:rFonts w:ascii="Times New Roman" w:hAnsi="Times New Roman" w:cs="Times New Roman"/>
                <w:lang w:val="lt-LT"/>
              </w:rPr>
              <w:t>,</w:t>
            </w:r>
            <w:r w:rsidRPr="003B5EE7">
              <w:rPr>
                <w:rFonts w:ascii="Times New Roman" w:hAnsi="Times New Roman" w:cs="Times New Roman"/>
                <w:lang w:val="lt-LT"/>
              </w:rPr>
              <w:t xml:space="preserve"> puošimas  kūrybiniais darbais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DD385A">
              <w:rPr>
                <w:rFonts w:ascii="Times New Roman" w:hAnsi="Times New Roman" w:cs="Times New Roman"/>
                <w:lang w:val="lt-LT"/>
              </w:rPr>
              <w:t>be</w:t>
            </w:r>
            <w:r w:rsidR="002E6FA8">
              <w:rPr>
                <w:rFonts w:ascii="Times New Roman" w:hAnsi="Times New Roman" w:cs="Times New Roman"/>
                <w:lang w:val="lt-LT"/>
              </w:rPr>
              <w:t>s</w:t>
            </w:r>
            <w:r w:rsidR="00DD385A">
              <w:rPr>
                <w:rFonts w:ascii="Times New Roman" w:hAnsi="Times New Roman" w:cs="Times New Roman"/>
                <w:lang w:val="lt-LT"/>
              </w:rPr>
              <w:t>megenių</w:t>
            </w:r>
            <w:r>
              <w:rPr>
                <w:rFonts w:ascii="Times New Roman" w:hAnsi="Times New Roman" w:cs="Times New Roman"/>
                <w:lang w:val="lt-LT"/>
              </w:rPr>
              <w:t xml:space="preserve"> tematika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4A" w:rsidRPr="003B5EE7" w:rsidRDefault="00FB5D44" w:rsidP="002436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12-02</w:t>
            </w:r>
            <w:r w:rsidR="00DA4E4A"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iki12-10</w:t>
            </w:r>
          </w:p>
          <w:p w:rsidR="00DA4E4A" w:rsidRPr="003B5EE7" w:rsidRDefault="00DA4E4A" w:rsidP="002436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Ugdytiniai ir pedagogai</w:t>
            </w:r>
          </w:p>
        </w:tc>
      </w:tr>
      <w:tr w:rsidR="00DA4E4A" w:rsidRPr="003B5EE7" w:rsidTr="00243685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4A" w:rsidRPr="003B5EE7" w:rsidRDefault="00DA4E4A" w:rsidP="00DA4E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  <w:r w:rsidR="002E412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Senių besmegen</w:t>
            </w:r>
            <w:bookmarkStart w:id="0" w:name="_GoBack"/>
            <w:bookmarkEnd w:id="0"/>
            <w:r w:rsidR="002E412A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ių žiema</w:t>
            </w:r>
            <w:r w:rsidRPr="003B5EE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”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4A" w:rsidRPr="003B5EE7" w:rsidRDefault="00DA4E4A" w:rsidP="00DA4E4A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Žaismingų, originalių eksponatų  paroda įstaigos koridoriuje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4A" w:rsidRPr="003B5EE7" w:rsidRDefault="00DA4E4A" w:rsidP="0024368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3B5EE7">
              <w:rPr>
                <w:rFonts w:ascii="Times New Roman" w:hAnsi="Times New Roman" w:cs="Times New Roman"/>
                <w:lang w:val="lt-LT"/>
              </w:rPr>
              <w:t>Nuo 12-14 iki 12-28</w:t>
            </w:r>
          </w:p>
          <w:p w:rsidR="00DA4E4A" w:rsidRPr="003B5EE7" w:rsidRDefault="00DA4E4A" w:rsidP="0024368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5EE7">
              <w:rPr>
                <w:rFonts w:ascii="Times New Roman" w:hAnsi="Times New Roman" w:cs="Times New Roman"/>
                <w:lang w:val="lt-LT"/>
              </w:rPr>
              <w:t>Įstaigos bendruomenė</w:t>
            </w:r>
          </w:p>
        </w:tc>
      </w:tr>
      <w:tr w:rsidR="00DA4E4A" w:rsidRPr="003B5EE7" w:rsidTr="00243685">
        <w:trPr>
          <w:trHeight w:val="417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4A" w:rsidRPr="003B5EE7" w:rsidRDefault="00DA4E4A" w:rsidP="00243685">
            <w:pPr>
              <w:pStyle w:val="nospacing"/>
              <w:spacing w:before="0" w:beforeAutospacing="0" w:after="360" w:afterAutospacing="0"/>
              <w:rPr>
                <w:sz w:val="22"/>
                <w:szCs w:val="22"/>
              </w:rPr>
            </w:pPr>
            <w:r w:rsidRPr="003B5EE7">
              <w:rPr>
                <w:sz w:val="22"/>
                <w:szCs w:val="22"/>
              </w:rPr>
              <w:t xml:space="preserve">Kalėdų Senelio viešnagė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4A" w:rsidRPr="003B5EE7" w:rsidRDefault="00DA4E4A" w:rsidP="00243685">
            <w:pPr>
              <w:rPr>
                <w:rFonts w:ascii="Times New Roman" w:hAnsi="Times New Roman" w:cs="Times New Roman"/>
                <w:lang w:val="lt-LT"/>
              </w:rPr>
            </w:pPr>
            <w:r w:rsidRPr="003B5EE7">
              <w:rPr>
                <w:rFonts w:ascii="Times New Roman" w:hAnsi="Times New Roman" w:cs="Times New Roman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lang w:val="lt-LT"/>
              </w:rPr>
              <w:t>Grupių kalėdinės šventės, susitikimas su seneliu „Kalėda“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4A" w:rsidRPr="003B5EE7" w:rsidRDefault="00DD385A" w:rsidP="0024368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12-13</w:t>
            </w:r>
            <w:r w:rsidR="008A187F"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="00DA4E4A" w:rsidRPr="003B5EE7">
              <w:rPr>
                <w:rFonts w:ascii="Times New Roman" w:hAnsi="Times New Roman" w:cs="Times New Roman"/>
                <w:lang w:val="lt-LT"/>
              </w:rPr>
              <w:t xml:space="preserve">12-20 </w:t>
            </w:r>
            <w:r w:rsidR="00DA4E4A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DA4E4A" w:rsidRPr="003B5EE7" w:rsidRDefault="00DA4E4A" w:rsidP="0024368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3B5EE7">
              <w:rPr>
                <w:rFonts w:ascii="Times New Roman" w:hAnsi="Times New Roman" w:cs="Times New Roman"/>
                <w:lang w:val="lt-LT"/>
              </w:rPr>
              <w:t>Įstaigos bendruomenė</w:t>
            </w:r>
          </w:p>
        </w:tc>
      </w:tr>
    </w:tbl>
    <w:p w:rsidR="007F5414" w:rsidRDefault="007F5414"/>
    <w:sectPr w:rsidR="007F5414" w:rsidSect="00DA4E4A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4A"/>
    <w:rsid w:val="00245CF5"/>
    <w:rsid w:val="002E412A"/>
    <w:rsid w:val="002E6FA8"/>
    <w:rsid w:val="007F5414"/>
    <w:rsid w:val="00857336"/>
    <w:rsid w:val="008A187F"/>
    <w:rsid w:val="009D5940"/>
    <w:rsid w:val="00DA4E4A"/>
    <w:rsid w:val="00DD385A"/>
    <w:rsid w:val="00FB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B5FF5-8168-407F-93AE-DF1D5ECC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A4E4A"/>
    <w:pPr>
      <w:spacing w:after="200" w:line="276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A4E4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spacing"/>
    <w:basedOn w:val="prastasis"/>
    <w:rsid w:val="00DA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4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4E4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</dc:creator>
  <cp:keywords/>
  <dc:description/>
  <cp:lastModifiedBy>Darzelis</cp:lastModifiedBy>
  <cp:revision>7</cp:revision>
  <cp:lastPrinted>2019-11-22T13:09:00Z</cp:lastPrinted>
  <dcterms:created xsi:type="dcterms:W3CDTF">2019-11-06T13:12:00Z</dcterms:created>
  <dcterms:modified xsi:type="dcterms:W3CDTF">2019-11-22T13:10:00Z</dcterms:modified>
</cp:coreProperties>
</file>